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center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 xml:space="preserve">Муниципальное бюджетное общеобразовательное учреждение </w:t>
      </w: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center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 xml:space="preserve">средняя общеобразовательная школа  №1 </w:t>
      </w: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center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 xml:space="preserve">им. Героя Советского Союза А.А. Макоева </w:t>
      </w:r>
      <w:proofErr w:type="gramStart"/>
      <w:r>
        <w:rPr>
          <w:rStyle w:val="a9"/>
          <w:sz w:val="28"/>
          <w:szCs w:val="28"/>
        </w:rPr>
        <w:t>с</w:t>
      </w:r>
      <w:proofErr w:type="gramEnd"/>
      <w:r>
        <w:rPr>
          <w:rStyle w:val="a9"/>
          <w:sz w:val="28"/>
          <w:szCs w:val="28"/>
        </w:rPr>
        <w:t xml:space="preserve">. </w:t>
      </w:r>
      <w:proofErr w:type="gramStart"/>
      <w:r>
        <w:rPr>
          <w:rStyle w:val="a9"/>
          <w:sz w:val="28"/>
          <w:szCs w:val="28"/>
        </w:rPr>
        <w:t>Чикола</w:t>
      </w:r>
      <w:proofErr w:type="gramEnd"/>
      <w:r>
        <w:rPr>
          <w:rStyle w:val="a9"/>
          <w:sz w:val="28"/>
          <w:szCs w:val="28"/>
        </w:rPr>
        <w:t xml:space="preserve"> Ирафский район </w:t>
      </w: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center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РСО-Алания</w:t>
      </w: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  <w:r>
        <w:rPr>
          <w:noProof/>
        </w:rPr>
        <w:drawing>
          <wp:inline distT="0" distB="0" distL="0" distR="0">
            <wp:extent cx="5753100" cy="3238500"/>
            <wp:effectExtent l="19050" t="0" r="0" b="0"/>
            <wp:docPr id="20" name="Рисунок 5" descr="https://sun9-20.userapi.com/impg/S15QImyQMAPx_kBWeIYglkDthpwCLMYRvBSqSw/VqL9bDDjWKY.jpg?size=604x340&amp;quality=96&amp;sign=9b6b51255f21e0452ca9967f56f6d4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S15QImyQMAPx_kBWeIYglkDthpwCLMYRvBSqSw/VqL9bDDjWKY.jpg?size=604x340&amp;quality=96&amp;sign=9b6b51255f21e0452ca9967f56f6d41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4C343C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  <w:r w:rsidRPr="004C343C">
        <w:rPr>
          <w:rStyle w:val="a9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15pt;height:132.15pt" fillcolor="#369" stroked="f">
            <v:shadow on="t" color="#b2b2b2" opacity="52429f" offset="3pt"/>
            <v:textpath style="font-family:&quot;Times New Roman&quot;;v-text-kern:t" trim="t" fitpath="t" string="Отборочный тур&#10;&quot;Космоквиз 2023&quot;&#10;школы Космонавтики, &#10;посвященного Дню Космонавтики "/>
          </v:shape>
        </w:pict>
      </w: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Руководитель Центра «Точка роста»</w:t>
      </w:r>
    </w:p>
    <w:p w:rsidR="008420ED" w:rsidRPr="00EF268E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b/>
          <w:sz w:val="28"/>
          <w:szCs w:val="28"/>
        </w:rPr>
      </w:pPr>
      <w:r w:rsidRPr="00EF268E">
        <w:rPr>
          <w:rStyle w:val="a9"/>
          <w:b/>
          <w:sz w:val="28"/>
          <w:szCs w:val="28"/>
        </w:rPr>
        <w:t>Фезиляева С.М.</w:t>
      </w: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8420ED" w:rsidRDefault="008420ED" w:rsidP="008420ED">
      <w:pPr>
        <w:pStyle w:val="a3"/>
        <w:shd w:val="clear" w:color="auto" w:fill="FFFFFF"/>
        <w:spacing w:before="0" w:beforeAutospacing="0" w:after="0" w:afterAutospacing="0"/>
        <w:jc w:val="right"/>
        <w:rPr>
          <w:rStyle w:val="a9"/>
          <w:sz w:val="28"/>
          <w:szCs w:val="28"/>
        </w:rPr>
      </w:pPr>
    </w:p>
    <w:p w:rsidR="00043A71" w:rsidRDefault="00DA66C2" w:rsidP="00DA66C2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 гостях у Центра «Точка роста» Школа Космонавтики</w:t>
      </w:r>
    </w:p>
    <w:p w:rsidR="00DA66C2" w:rsidRPr="00043A71" w:rsidRDefault="00DA66C2" w:rsidP="00DA66C2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«КОСМОКВИЗ-2023»</w:t>
      </w:r>
    </w:p>
    <w:p w:rsidR="00043A71" w:rsidRDefault="00EB435B" w:rsidP="00043A7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 марта 2023</w:t>
      </w:r>
      <w:r w:rsidR="00043A71" w:rsidRPr="00043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рамках работы центра образования цифрового и гуманитарного профилей «Точка роста» для учащих</w:t>
      </w:r>
      <w:r w:rsidR="00DA6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школ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прошел отборочный тур интеллектуальной игры «КОСМОКВИЗ-2023».</w:t>
      </w:r>
    </w:p>
    <w:p w:rsidR="000B4A37" w:rsidRPr="00043A71" w:rsidRDefault="000B4A37" w:rsidP="00043A7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«Космоквиз» - это игра, в которой школьники соревнуются за звание лучшей команды.</w:t>
      </w:r>
    </w:p>
    <w:p w:rsidR="00EB435B" w:rsidRDefault="00043A71" w:rsidP="00043A7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игре приняли участие </w:t>
      </w:r>
      <w:r w:rsidR="00EB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команд</w:t>
      </w:r>
      <w:r w:rsidRPr="00043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</w:t>
      </w:r>
      <w:r w:rsidR="00EB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 </w:t>
      </w:r>
      <w:proofErr w:type="gramStart"/>
      <w:r w:rsidR="00EB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="00EB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йона</w:t>
      </w:r>
      <w:proofErr w:type="gramEnd"/>
      <w:r w:rsidR="00EB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435B" w:rsidRDefault="00EB435B" w:rsidP="00EB435B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СОШ №1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Чикола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команда «Сириус»</w:t>
      </w:r>
    </w:p>
    <w:p w:rsidR="00EB435B" w:rsidRDefault="00EB435B" w:rsidP="00EB435B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СОШ №2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Чикола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команда «Сириус»</w:t>
      </w:r>
    </w:p>
    <w:p w:rsidR="00EB435B" w:rsidRDefault="00EB435B" w:rsidP="00EB435B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СОШ №3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Чикола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команда «Нейтрино»</w:t>
      </w:r>
    </w:p>
    <w:p w:rsidR="00EB435B" w:rsidRDefault="00EB435B" w:rsidP="00EB435B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СОШ с.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команда «Космический отряд»</w:t>
      </w:r>
    </w:p>
    <w:p w:rsidR="00EB435B" w:rsidRDefault="00EB435B" w:rsidP="00EB435B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СОШ с. Сурх-Дигора, команда «Дети Галактики»</w:t>
      </w:r>
    </w:p>
    <w:p w:rsidR="00EB435B" w:rsidRDefault="00EB435B" w:rsidP="00EB435B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СОШ с. Ахсарисар, команда «Восток»</w:t>
      </w:r>
    </w:p>
    <w:p w:rsidR="00EB435B" w:rsidRDefault="00EB435B" w:rsidP="00EB435B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СОШ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Средний Урух, команда «Юпитер»</w:t>
      </w:r>
    </w:p>
    <w:p w:rsidR="00EB435B" w:rsidRDefault="00EB435B" w:rsidP="00EB435B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СОШ с. Хазнидон, команда «Восток»</w:t>
      </w:r>
    </w:p>
    <w:p w:rsidR="00EB435B" w:rsidRDefault="00EB435B" w:rsidP="00EB435B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СОШ с. Лескен, команда «Сверхновая».</w:t>
      </w:r>
    </w:p>
    <w:p w:rsidR="00EB435B" w:rsidRPr="00EB435B" w:rsidRDefault="00DA66C2" w:rsidP="00DA66C2">
      <w:pPr>
        <w:pStyle w:val="a4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01166" cy="3752859"/>
            <wp:effectExtent l="19050" t="0" r="8984" b="0"/>
            <wp:docPr id="35" name="Рисунок 35" descr="C:\Users\МКОУ СОШ №1\Desktop\2023\IMG_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КОУ СОШ №1\Desktop\2023\IMG_6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00" cy="375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71" w:rsidRDefault="00043A71" w:rsidP="00043A7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Игра была приурочена ко Дню космонавтики и включала в себя </w:t>
      </w:r>
      <w:r w:rsidR="00EB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043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раунд</w:t>
      </w:r>
      <w:r w:rsidR="00EB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 5 вопросов. </w:t>
      </w:r>
      <w:r w:rsidRPr="00043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из рау</w:t>
      </w:r>
      <w:r w:rsidR="00EB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 был посвящён теме космоса.</w:t>
      </w:r>
      <w:r w:rsidR="00842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3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игры с удовольствием отвечали на занимательные вопросы, получили новые знания и море позитива.</w:t>
      </w:r>
    </w:p>
    <w:p w:rsidR="000B4A37" w:rsidRDefault="000B4A37" w:rsidP="00043A7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всей игры за работой участников игры наблюдали и оценивали их успехи коллектив Школы Космонавтики им. Р.В. Комаева:</w:t>
      </w:r>
    </w:p>
    <w:p w:rsidR="008420ED" w:rsidRDefault="008420ED" w:rsidP="008420ED">
      <w:pPr>
        <w:pStyle w:val="a4"/>
        <w:shd w:val="clear" w:color="auto" w:fill="FFFFFF"/>
        <w:tabs>
          <w:tab w:val="left" w:pos="709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72369" cy="2856107"/>
            <wp:effectExtent l="19050" t="0" r="0" b="0"/>
            <wp:docPr id="54" name="Рисунок 54" descr="C:\Users\МКОУ СОШ №1\Desktop\2023\IMG_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МКОУ СОШ №1\Desktop\2023\IMG_6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29" cy="286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ED" w:rsidRDefault="008420ED" w:rsidP="008420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20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Директор школы Космонавтики, кандидат экономических наук</w:t>
      </w:r>
    </w:p>
    <w:p w:rsidR="008420ED" w:rsidRPr="008420ED" w:rsidRDefault="008420ED" w:rsidP="008420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20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Чельдиева З.К.</w:t>
      </w:r>
    </w:p>
    <w:p w:rsidR="008420ED" w:rsidRDefault="008420ED" w:rsidP="008420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9578" cy="3669125"/>
            <wp:effectExtent l="19050" t="0" r="6272" b="0"/>
            <wp:docPr id="55" name="Рисунок 55" descr="C:\Users\МКОУ СОШ №1\Desktop\2023\IMG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КОУ СОШ №1\Desktop\2023\IMG_6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51" cy="367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ED" w:rsidRPr="008420ED" w:rsidRDefault="008420ED" w:rsidP="008420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20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Заместитель директора по УВР, кандидат геолого-минерологических наук Макозова Залина Сергеевна</w:t>
      </w:r>
    </w:p>
    <w:p w:rsidR="000B4A37" w:rsidRDefault="000B4A37" w:rsidP="008420E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Гости нашего мероприятия: и.о. Начальника Управления образования Ирафского района Кабалоев З.В.; заместитель начальника РУО Баликоева А.С.; начальник информационно-методического отдела РУО Самаева О.Б., директор ЦДО Ирафского района Дзансолов В.А. и коллектив; педагог психолог МБОУ СОШ №3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Чикола Батырова М.М.</w:t>
      </w:r>
    </w:p>
    <w:p w:rsidR="008420ED" w:rsidRDefault="008420ED" w:rsidP="008420E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66C2" w:rsidRDefault="00DA66C2" w:rsidP="00DA66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4592526"/>
            <wp:effectExtent l="19050" t="0" r="0" b="0"/>
            <wp:docPr id="36" name="Рисунок 36" descr="C:\Users\МКОУ СОШ №1\Desktop\2023\IMG_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КОУ СОШ №1\Desktop\2023\IMG_6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ED" w:rsidRDefault="008420ED" w:rsidP="00043A7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A71" w:rsidRDefault="00043A71" w:rsidP="00043A7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Победителями игры стали команды</w:t>
      </w:r>
      <w:r w:rsidR="00EB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B435B" w:rsidRDefault="00EB435B" w:rsidP="00EB435B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СОШ с. Хазнидон, команда «Восток» - 1 место</w:t>
      </w:r>
    </w:p>
    <w:p w:rsidR="00EB435B" w:rsidRDefault="00EB435B" w:rsidP="00EB435B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СОШ №1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Чикола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команда «Сириус» - 2 место</w:t>
      </w:r>
    </w:p>
    <w:p w:rsidR="00DA66C2" w:rsidRDefault="00DA66C2" w:rsidP="00DA66C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СОШ с. Сурх-Дигора, команда «Дети Галактики» - 3 место</w:t>
      </w:r>
    </w:p>
    <w:p w:rsidR="00DA66C2" w:rsidRDefault="00DA66C2" w:rsidP="00DA66C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СОШ с. Ахсарисар, команда «Восток» - 3 место</w:t>
      </w:r>
    </w:p>
    <w:p w:rsidR="00DA66C2" w:rsidRDefault="00DA66C2" w:rsidP="00DA66C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СОШ с. Лескен, команда «Сверхновая» - 3 место</w:t>
      </w:r>
    </w:p>
    <w:p w:rsidR="00DA66C2" w:rsidRDefault="00DA66C2" w:rsidP="00DA66C2">
      <w:pPr>
        <w:pStyle w:val="a4"/>
        <w:shd w:val="clear" w:color="auto" w:fill="FFFFFF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66C2" w:rsidRDefault="00DA66C2" w:rsidP="00DA6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2526"/>
            <wp:effectExtent l="19050" t="0" r="0" b="0"/>
            <wp:docPr id="37" name="Рисунок 37" descr="C:\Users\МКОУ СОШ №1\Desktop\2023\IMG_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КОУ СОШ №1\Desktop\2023\IMG_6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C2" w:rsidRPr="00DA66C2" w:rsidRDefault="00DA66C2" w:rsidP="00DA66C2">
      <w:pPr>
        <w:pStyle w:val="a4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6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МБОУ СОШ с. Хазнидон, команда «Восток» - 1 место</w:t>
      </w:r>
    </w:p>
    <w:p w:rsidR="00C612F6" w:rsidRDefault="000B4A37" w:rsidP="00043A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Центра «Точка роста» порадовали гостей и участников мероприятия концертными номерами:</w:t>
      </w:r>
    </w:p>
    <w:p w:rsidR="007B6AC6" w:rsidRDefault="007B6AC6" w:rsidP="007B6AC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187888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ED" w:rsidRPr="007B6AC6" w:rsidRDefault="008420ED" w:rsidP="008420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="000B4A37" w:rsidRPr="008420ED">
        <w:rPr>
          <w:rFonts w:ascii="Times New Roman" w:hAnsi="Times New Roman" w:cs="Times New Roman"/>
          <w:b/>
          <w:sz w:val="28"/>
          <w:szCs w:val="28"/>
        </w:rPr>
        <w:t>«Мы дети Галактики</w:t>
      </w:r>
      <w:r w:rsidR="007B6AC6" w:rsidRPr="008420E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420ED">
        <w:rPr>
          <w:rFonts w:ascii="Times New Roman" w:hAnsi="Times New Roman" w:cs="Times New Roman"/>
          <w:b/>
          <w:sz w:val="28"/>
          <w:szCs w:val="28"/>
        </w:rPr>
        <w:t>«Трава у дома»</w:t>
      </w:r>
    </w:p>
    <w:p w:rsidR="00DA66C2" w:rsidRDefault="00DA66C2" w:rsidP="00DA66C2">
      <w:pPr>
        <w:pStyle w:val="a4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6071"/>
            <wp:effectExtent l="19050" t="0" r="0" b="0"/>
            <wp:docPr id="38" name="Рисунок 38" descr="C:\Users\МКОУ СОШ №1\Desktop\2023\IMG_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КОУ СОШ №1\Desktop\2023\IMG_6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C2" w:rsidRDefault="000B4A37" w:rsidP="00DA66C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6C2">
        <w:rPr>
          <w:rFonts w:ascii="Times New Roman" w:hAnsi="Times New Roman" w:cs="Times New Roman"/>
          <w:b/>
          <w:sz w:val="28"/>
          <w:szCs w:val="28"/>
        </w:rPr>
        <w:t>Танец «Хонга</w:t>
      </w:r>
      <w:r w:rsidR="00DA66C2">
        <w:rPr>
          <w:rFonts w:ascii="Times New Roman" w:hAnsi="Times New Roman" w:cs="Times New Roman"/>
          <w:b/>
          <w:sz w:val="28"/>
          <w:szCs w:val="28"/>
        </w:rPr>
        <w:t>»</w:t>
      </w:r>
    </w:p>
    <w:p w:rsidR="008420ED" w:rsidRPr="00DA66C2" w:rsidRDefault="008420ED" w:rsidP="00DA66C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6C2" w:rsidRDefault="007B6AC6" w:rsidP="007B6AC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3336719"/>
            <wp:effectExtent l="19050" t="0" r="0" b="0"/>
            <wp:docPr id="47" name="Рисунок 47" descr="C:\Users\МКОУ СОШ №1\AppData\Local\Microsoft\Windows\Temporary Internet Files\Content.Word\IMG_6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КОУ СОШ №1\AppData\Local\Microsoft\Windows\Temporary Internet Files\Content.Word\IMG_699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37" w:rsidRPr="007B6AC6" w:rsidRDefault="000B4A37" w:rsidP="007B6A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AC6">
        <w:rPr>
          <w:rFonts w:ascii="Times New Roman" w:hAnsi="Times New Roman" w:cs="Times New Roman"/>
          <w:b/>
          <w:sz w:val="28"/>
          <w:szCs w:val="28"/>
        </w:rPr>
        <w:t>«Ган-да-ган»</w:t>
      </w:r>
    </w:p>
    <w:p w:rsidR="00DA66C2" w:rsidRDefault="00DA66C2" w:rsidP="00DA66C2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3110" cy="3284458"/>
            <wp:effectExtent l="19050" t="0" r="0" b="0"/>
            <wp:docPr id="39" name="Рисунок 39" descr="C:\Users\МКОУ СОШ №1\Desktop\2023\IMG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КОУ СОШ №1\Desktop\2023\IMG_6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51" cy="328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37" w:rsidRDefault="000B4A37" w:rsidP="00772210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6C2">
        <w:rPr>
          <w:rFonts w:ascii="Times New Roman" w:hAnsi="Times New Roman" w:cs="Times New Roman"/>
          <w:b/>
          <w:sz w:val="28"/>
          <w:szCs w:val="28"/>
        </w:rPr>
        <w:t>Музыкальный номер «Ритмы гор»</w:t>
      </w:r>
    </w:p>
    <w:p w:rsidR="00DA66C2" w:rsidRDefault="007B6AC6" w:rsidP="007B6AC6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4168" cy="5013677"/>
            <wp:effectExtent l="19050" t="0" r="0" b="0"/>
            <wp:docPr id="50" name="Рисунок 50" descr="C:\Users\МКОУ СОШ №1\AppData\Local\Microsoft\Windows\Temporary Internet Files\Content.Word\IMG_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КОУ СОШ №1\AppData\Local\Microsoft\Windows\Temporary Internet Files\Content.Word\IMG_68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58" cy="501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C6" w:rsidRPr="007B6AC6" w:rsidRDefault="007B6AC6" w:rsidP="007B6A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AC6">
        <w:rPr>
          <w:rFonts w:ascii="Times New Roman" w:hAnsi="Times New Roman" w:cs="Times New Roman"/>
          <w:b/>
          <w:sz w:val="28"/>
          <w:szCs w:val="28"/>
        </w:rPr>
        <w:t>«Парад Планет»</w:t>
      </w:r>
    </w:p>
    <w:p w:rsidR="00772210" w:rsidRDefault="00772210" w:rsidP="00772210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99660" cy="2880929"/>
            <wp:effectExtent l="19050" t="0" r="5340" b="0"/>
            <wp:docPr id="3" name="Рисунок 3" descr="C:\Users\МКОУ СОШ №1\AppData\Local\Microsoft\Windows\Temporary Internet Files\Content.Word\IMG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СОШ №1\AppData\Local\Microsoft\Windows\Temporary Internet Files\Content.Word\IMG_68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07" cy="288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420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8545" cy="2885957"/>
            <wp:effectExtent l="19050" t="0" r="5155" b="0"/>
            <wp:docPr id="53" name="Рисунок 53" descr="C:\Users\МКОУ СОШ №1\Desktop\Downloads\IMG_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МКОУ СОШ №1\Desktop\Downloads\IMG_69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29" cy="288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0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66C2" w:rsidRPr="00772210" w:rsidRDefault="00772210" w:rsidP="007722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2210">
        <w:rPr>
          <w:rFonts w:ascii="Times New Roman" w:hAnsi="Times New Roman" w:cs="Times New Roman"/>
          <w:b/>
          <w:sz w:val="28"/>
          <w:szCs w:val="28"/>
        </w:rPr>
        <w:t>Ведущая Кудзоева Алина</w:t>
      </w:r>
      <w:r w:rsidRPr="00772210">
        <w:rPr>
          <w:rFonts w:ascii="Times New Roman" w:hAnsi="Times New Roman" w:cs="Times New Roman"/>
          <w:b/>
          <w:sz w:val="28"/>
          <w:szCs w:val="28"/>
        </w:rPr>
        <w:tab/>
      </w:r>
      <w:r w:rsidRPr="0077221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Баликоева С., Мостиев С., Дзансохова Т.</w:t>
      </w:r>
    </w:p>
    <w:p w:rsidR="008420ED" w:rsidRDefault="007B6AC6" w:rsidP="008420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5220" cy="2778883"/>
            <wp:effectExtent l="19050" t="0" r="0" b="0"/>
            <wp:docPr id="43" name="Рисунок 43" descr="C:\Users\МКОУ СОШ №1\Desktop\2023\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КОУ СОШ №1\Desktop\2023\IMG_68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326" cy="278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C6" w:rsidRDefault="007B6AC6" w:rsidP="008420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7883" cy="2476010"/>
            <wp:effectExtent l="19050" t="0" r="5117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57" cy="249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37" w:rsidRPr="007B6AC6" w:rsidRDefault="000B4A37" w:rsidP="008420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AC6">
        <w:rPr>
          <w:rFonts w:ascii="Times New Roman" w:hAnsi="Times New Roman" w:cs="Times New Roman"/>
          <w:b/>
          <w:sz w:val="28"/>
          <w:szCs w:val="28"/>
        </w:rPr>
        <w:t>Медоева Амина выступила с речью «Памяти Руслан Владимировича Комаева».</w:t>
      </w:r>
    </w:p>
    <w:p w:rsidR="000B4A37" w:rsidRPr="000B4A37" w:rsidRDefault="000B4A37" w:rsidP="000B4A37">
      <w:pPr>
        <w:pBdr>
          <w:right w:val="single" w:sz="6" w:space="0" w:color="FCFCFC"/>
        </w:pBd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A3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Это была интересная и познавательная викторина.</w:t>
      </w:r>
      <w:r w:rsidRPr="000B4A37">
        <w:rPr>
          <w:rFonts w:ascii="Times New Roman" w:hAnsi="Times New Roman" w:cs="Times New Roman"/>
          <w:sz w:val="28"/>
          <w:szCs w:val="28"/>
        </w:rPr>
        <w:t xml:space="preserve"> </w:t>
      </w:r>
      <w:r w:rsidRPr="000B4A37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Ребятам игра понравилась, вопросы были сложные, но благодаря знающим капитанам команд, все этапы были пройдены достойно. Спасибо нашим гостям за мощные знания о космосе и ребятам, за позитивный настрой!!!</w:t>
      </w:r>
      <w:r w:rsidRPr="000B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0B4A37" w:rsidRPr="000B4A37" w:rsidSect="00EF268E">
      <w:pgSz w:w="11906" w:h="16838"/>
      <w:pgMar w:top="1134" w:right="1134" w:bottom="1134" w:left="1134" w:header="709" w:footer="709" w:gutter="0"/>
      <w:pgBorders w:display="firstPage" w:offsetFrom="page">
        <w:top w:val="thinThickThinSmallGap" w:sz="24" w:space="24" w:color="1F497D" w:themeColor="text2"/>
        <w:left w:val="thinThickThinSmallGap" w:sz="24" w:space="24" w:color="1F497D" w:themeColor="text2"/>
        <w:bottom w:val="thinThickThinSmallGap" w:sz="24" w:space="24" w:color="1F497D" w:themeColor="text2"/>
        <w:right w:val="thinThickThin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20DA9"/>
    <w:multiLevelType w:val="multilevel"/>
    <w:tmpl w:val="74AEB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044933"/>
    <w:multiLevelType w:val="hybridMultilevel"/>
    <w:tmpl w:val="C29C4DB4"/>
    <w:lvl w:ilvl="0" w:tplc="BE1818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8FA7407"/>
    <w:multiLevelType w:val="hybridMultilevel"/>
    <w:tmpl w:val="C29C4DB4"/>
    <w:lvl w:ilvl="0" w:tplc="BE1818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8DC30D4"/>
    <w:multiLevelType w:val="hybridMultilevel"/>
    <w:tmpl w:val="E73C9CE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9E43B55"/>
    <w:multiLevelType w:val="hybridMultilevel"/>
    <w:tmpl w:val="E5989D24"/>
    <w:lvl w:ilvl="0" w:tplc="188E83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3503F2A"/>
    <w:multiLevelType w:val="hybridMultilevel"/>
    <w:tmpl w:val="D3AE714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6701303"/>
    <w:multiLevelType w:val="hybridMultilevel"/>
    <w:tmpl w:val="E5989D24"/>
    <w:lvl w:ilvl="0" w:tplc="188E83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43A71"/>
    <w:rsid w:val="00043A71"/>
    <w:rsid w:val="000B4A37"/>
    <w:rsid w:val="00220111"/>
    <w:rsid w:val="004C343C"/>
    <w:rsid w:val="006B7E1A"/>
    <w:rsid w:val="00772210"/>
    <w:rsid w:val="007B6AC6"/>
    <w:rsid w:val="008420ED"/>
    <w:rsid w:val="00C612F6"/>
    <w:rsid w:val="00C64F23"/>
    <w:rsid w:val="00DA66C2"/>
    <w:rsid w:val="00EB435B"/>
    <w:rsid w:val="00EF2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F23"/>
  </w:style>
  <w:style w:type="paragraph" w:styleId="2">
    <w:name w:val="heading 2"/>
    <w:basedOn w:val="a"/>
    <w:link w:val="20"/>
    <w:uiPriority w:val="9"/>
    <w:qFormat/>
    <w:rsid w:val="000B4A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3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43A7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B4A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0B4A3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4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4A37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842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420ED"/>
  </w:style>
  <w:style w:type="paragraph" w:styleId="a8">
    <w:name w:val="No Spacing"/>
    <w:uiPriority w:val="1"/>
    <w:qFormat/>
    <w:rsid w:val="008420ED"/>
    <w:pPr>
      <w:spacing w:after="0" w:line="240" w:lineRule="auto"/>
    </w:pPr>
    <w:rPr>
      <w:rFonts w:eastAsiaTheme="minorEastAsia"/>
      <w:lang w:eastAsia="ru-RU"/>
    </w:rPr>
  </w:style>
  <w:style w:type="character" w:styleId="a9">
    <w:name w:val="Emphasis"/>
    <w:basedOn w:val="a0"/>
    <w:uiPriority w:val="20"/>
    <w:qFormat/>
    <w:rsid w:val="008420E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7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8105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2834">
          <w:marLeft w:val="0"/>
          <w:marRight w:val="0"/>
          <w:marTop w:val="0"/>
          <w:marBottom w:val="6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4422">
              <w:marLeft w:val="0"/>
              <w:marRight w:val="0"/>
              <w:marTop w:val="407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9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945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8660">
                  <w:marLeft w:val="0"/>
                  <w:marRight w:val="0"/>
                  <w:marTop w:val="0"/>
                  <w:marBottom w:val="0"/>
                  <w:divBdr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divBdr>
                </w:div>
              </w:divsChild>
            </w:div>
          </w:divsChild>
        </w:div>
        <w:div w:id="987972419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737924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0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005651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105491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8429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930271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309946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42339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56302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№1</dc:creator>
  <cp:lastModifiedBy>МКОУ СОШ №1</cp:lastModifiedBy>
  <cp:revision>6</cp:revision>
  <cp:lastPrinted>2023-03-30T13:45:00Z</cp:lastPrinted>
  <dcterms:created xsi:type="dcterms:W3CDTF">2023-03-30T12:25:00Z</dcterms:created>
  <dcterms:modified xsi:type="dcterms:W3CDTF">2023-03-30T13:45:00Z</dcterms:modified>
</cp:coreProperties>
</file>