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17" w:rsidRPr="00E22FC3" w:rsidRDefault="00027E17" w:rsidP="00027E17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средняя общеобразовательная школа №1 им. Героя Советского Союза А.А. Макоева</w:t>
      </w:r>
    </w:p>
    <w:p w:rsidR="00027E17" w:rsidRPr="00E22FC3" w:rsidRDefault="00027E17" w:rsidP="00027E17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Чикола</w:t>
      </w:r>
      <w:proofErr w:type="gramEnd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Ирафский район РСО-Алания</w:t>
      </w:r>
    </w:p>
    <w:p w:rsidR="00027E17" w:rsidRDefault="00027E17" w:rsidP="00027E17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AC6B81">
        <w:rPr>
          <w:noProof/>
          <w:sz w:val="28"/>
          <w:szCs w:val="28"/>
        </w:rPr>
        <w:drawing>
          <wp:inline distT="0" distB="0" distL="0" distR="0">
            <wp:extent cx="4470005" cy="2592593"/>
            <wp:effectExtent l="19050" t="0" r="6745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21" cy="25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53D">
        <w:rPr>
          <w:noProof/>
        </w:rPr>
        <w:t xml:space="preserve"> </w:t>
      </w:r>
    </w:p>
    <w:p w:rsidR="00027E17" w:rsidRDefault="00027E17" w:rsidP="00027E17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27E17" w:rsidRDefault="00027E17" w:rsidP="00027E17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b/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pt;height:74.55pt" fillcolor="#369" stroked="f">
            <v:shadow on="t" color="#b2b2b2" opacity="52429f" offset="3pt"/>
            <v:textpath style="font-family:&quot;Times New Roman&quot;;v-text-kern:t" trim="t" fitpath="t" string="Участие в финальных соревнованиях &#10;РСО-Алания по шахматам "/>
          </v:shape>
        </w:pict>
      </w:r>
      <w:r>
        <w:rPr>
          <w:noProof/>
        </w:rPr>
        <w:drawing>
          <wp:inline distT="0" distB="0" distL="0" distR="0">
            <wp:extent cx="5546860" cy="3829722"/>
            <wp:effectExtent l="19050" t="0" r="0" b="0"/>
            <wp:docPr id="7" name="Рисунок 7" descr="https://ynost-vinzili.tmn.sportsng.ru/media/2022/04/08/1295589193/qBSAjX4a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nost-vinzili.tmn.sportsng.ru/media/2022/04/08/1295589193/qBSAjX4ae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34" cy="382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D3" w:rsidRPr="00027E17" w:rsidRDefault="00027E17" w:rsidP="0077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pict>
          <v:shape id="_x0000_i1026" type="#_x0000_t136" style="width:482pt;height:1in" fillcolor="#369" stroked="f">
            <v:shadow on="t" color="#b2b2b2" opacity="52429f" offset="3pt"/>
            <v:textpath style="font-family:&quot;Times New Roman&quot;;v-text-kern:t" trim="t" fitpath="t" string="среди команд&#10;общеобразовательных школ"/>
          </v:shape>
        </w:pict>
      </w:r>
    </w:p>
    <w:p w:rsidR="00E87BCE" w:rsidRDefault="00772CD3" w:rsidP="00E87BC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15.03.2023 на базе Центра «Точка роста» МБОУ СОШ №2 прошли финальные соревнованиях РСО-Алания по шахматам «Белая Ладья» среди команд общеобразовательных школ</w:t>
      </w:r>
      <w:r w:rsid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BCE" w:rsidRDefault="00E87BCE" w:rsidP="00E87B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CE">
        <w:rPr>
          <w:rFonts w:ascii="Times New Roman" w:hAnsi="Times New Roman" w:cs="Times New Roman"/>
          <w:sz w:val="28"/>
          <w:szCs w:val="28"/>
        </w:rPr>
        <w:t>С первых ходов юные гроссмейстеры стремились продемонстрировать свои знания и умения – разыгрывали дебюты, эффектные комбинации и приёмы.</w:t>
      </w:r>
    </w:p>
    <w:p w:rsidR="00E87BCE" w:rsidRPr="00E87BCE" w:rsidRDefault="00E87BCE" w:rsidP="00E87BC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hAnsi="Times New Roman" w:cs="Times New Roman"/>
          <w:sz w:val="28"/>
          <w:szCs w:val="28"/>
        </w:rPr>
        <w:t>Нескольким ребятам удавалось даже провести детский мат, отличающийся своей простотой и быстрым достижением результата.</w:t>
      </w:r>
    </w:p>
    <w:p w:rsidR="00E87BCE" w:rsidRPr="00E87BCE" w:rsidRDefault="00E87BCE" w:rsidP="00E87BCE">
      <w:pPr>
        <w:shd w:val="clear" w:color="auto" w:fill="FFFFFF"/>
        <w:tabs>
          <w:tab w:val="left" w:pos="70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отнеслись к состязанию серьезно, были уверены в себе и за шахматной доской не терялись при первых неудачах, проявив свои лучшие спортивные качества, показали высокий уровень игры и спортинвй азарт и влю к победе.</w:t>
      </w:r>
    </w:p>
    <w:p w:rsidR="00772CD3" w:rsidRPr="00E87BCE" w:rsidRDefault="00772CD3" w:rsidP="00772CD3">
      <w:pPr>
        <w:shd w:val="clear" w:color="auto" w:fill="FFFFFF"/>
        <w:tabs>
          <w:tab w:val="left" w:pos="708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Ценра «Точка роста» МБОУ СОШ №1 показали хорошую, слаженную игру и заняли </w:t>
      </w:r>
      <w:r w:rsidRPr="00E87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E87BCE" w:rsidRDefault="00E87BCE" w:rsidP="00772CD3">
      <w:pPr>
        <w:shd w:val="clear" w:color="auto" w:fill="FFFFFF"/>
        <w:tabs>
          <w:tab w:val="left" w:pos="708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3" w:rsidRPr="00E87BCE" w:rsidRDefault="00772CD3" w:rsidP="00772CD3">
      <w:pPr>
        <w:shd w:val="clear" w:color="auto" w:fill="FFFFFF"/>
        <w:tabs>
          <w:tab w:val="left" w:pos="7081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команды:</w:t>
      </w:r>
    </w:p>
    <w:p w:rsidR="00772CD3" w:rsidRPr="00E87BCE" w:rsidRDefault="00772CD3" w:rsidP="00772CD3">
      <w:pPr>
        <w:pStyle w:val="a5"/>
        <w:numPr>
          <w:ilvl w:val="0"/>
          <w:numId w:val="1"/>
        </w:numPr>
        <w:shd w:val="clear" w:color="auto" w:fill="FFFFFF"/>
        <w:tabs>
          <w:tab w:val="left" w:pos="7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Царикаев Марат – 3 кл.</w:t>
      </w:r>
    </w:p>
    <w:p w:rsidR="00772CD3" w:rsidRPr="00E87BCE" w:rsidRDefault="00772CD3" w:rsidP="00772CD3">
      <w:pPr>
        <w:pStyle w:val="a5"/>
        <w:numPr>
          <w:ilvl w:val="0"/>
          <w:numId w:val="1"/>
        </w:numPr>
        <w:shd w:val="clear" w:color="auto" w:fill="FFFFFF"/>
        <w:tabs>
          <w:tab w:val="left" w:pos="7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Малиева Хадиза – 5 кл.</w:t>
      </w:r>
    </w:p>
    <w:p w:rsidR="00772CD3" w:rsidRPr="00E87BCE" w:rsidRDefault="00772CD3" w:rsidP="00772CD3">
      <w:pPr>
        <w:pStyle w:val="a5"/>
        <w:numPr>
          <w:ilvl w:val="0"/>
          <w:numId w:val="1"/>
        </w:numPr>
        <w:shd w:val="clear" w:color="auto" w:fill="FFFFFF"/>
        <w:tabs>
          <w:tab w:val="left" w:pos="7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Макоев Дамир – 6 кл.</w:t>
      </w:r>
    </w:p>
    <w:p w:rsidR="00772CD3" w:rsidRPr="00E87BCE" w:rsidRDefault="00772CD3" w:rsidP="00772CD3">
      <w:pPr>
        <w:pStyle w:val="a5"/>
        <w:numPr>
          <w:ilvl w:val="0"/>
          <w:numId w:val="1"/>
        </w:numPr>
        <w:shd w:val="clear" w:color="auto" w:fill="FFFFFF"/>
        <w:tabs>
          <w:tab w:val="left" w:pos="7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Мадиев Давид – 7</w:t>
      </w:r>
    </w:p>
    <w:p w:rsidR="00E87BCE" w:rsidRDefault="00E87BCE" w:rsidP="00772CD3">
      <w:pPr>
        <w:shd w:val="clear" w:color="auto" w:fill="FFFFFF"/>
        <w:tabs>
          <w:tab w:val="left" w:pos="708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3" w:rsidRPr="00E87BCE" w:rsidRDefault="00772CD3" w:rsidP="00772CD3">
      <w:pPr>
        <w:shd w:val="clear" w:color="auto" w:fill="FFFFFF"/>
        <w:tabs>
          <w:tab w:val="left" w:pos="708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Тренер команды</w:t>
      </w: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Малиев Рамазан Майранович</w:t>
      </w:r>
    </w:p>
    <w:p w:rsidR="00772CD3" w:rsidRPr="00E87BCE" w:rsidRDefault="00772CD3" w:rsidP="00772CD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3" w:rsidRPr="00E87BCE" w:rsidRDefault="00772CD3" w:rsidP="00772CD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поздравил участников команды и вручил им грамоты.</w:t>
      </w:r>
    </w:p>
    <w:p w:rsidR="00C612F6" w:rsidRDefault="00C612F6" w:rsidP="00E87B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325" w:rsidRDefault="008D1325" w:rsidP="00E87B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325" w:rsidRPr="00E87BCE" w:rsidRDefault="008D1325" w:rsidP="008D13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8870" cy="4563657"/>
            <wp:effectExtent l="19050" t="0" r="0" b="0"/>
            <wp:docPr id="1" name="Рисунок 1" descr="C:\Users\МКОУ СОШ №1\Desktop\Точка Роста 2022-2023\Шахматы\8440d808-d7fd-4ef7-b1a6-aaecea241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№1\Desktop\Точка Роста 2022-2023\Шахматы\8440d808-d7fd-4ef7-b1a6-aaecea2413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41" cy="456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5247" cy="4647304"/>
            <wp:effectExtent l="19050" t="0" r="0" b="0"/>
            <wp:docPr id="3" name="Рисунок 3" descr="C:\Users\МКОУ СОШ №1\Desktop\Точка Роста 2022-2023\Шахматы\d4ee19fd-cfa7-43ab-b78d-3aa773744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Точка Роста 2022-2023\Шахматы\d4ee19fd-cfa7-43ab-b78d-3aa7737447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58" cy="465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325" w:rsidRPr="00E87BCE" w:rsidSect="00027E17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992"/>
    <w:multiLevelType w:val="hybridMultilevel"/>
    <w:tmpl w:val="5436113A"/>
    <w:lvl w:ilvl="0" w:tplc="31B65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2CD3"/>
    <w:rsid w:val="00027E17"/>
    <w:rsid w:val="001C153E"/>
    <w:rsid w:val="006B7E1A"/>
    <w:rsid w:val="00772CD3"/>
    <w:rsid w:val="008D1325"/>
    <w:rsid w:val="00C612F6"/>
    <w:rsid w:val="00E8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3E"/>
  </w:style>
  <w:style w:type="paragraph" w:styleId="1">
    <w:name w:val="heading 1"/>
    <w:basedOn w:val="a"/>
    <w:link w:val="10"/>
    <w:uiPriority w:val="9"/>
    <w:qFormat/>
    <w:rsid w:val="0077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CD3"/>
    <w:rPr>
      <w:i/>
      <w:iCs/>
    </w:rPr>
  </w:style>
  <w:style w:type="paragraph" w:styleId="a5">
    <w:name w:val="List Paragraph"/>
    <w:basedOn w:val="a"/>
    <w:uiPriority w:val="34"/>
    <w:qFormat/>
    <w:rsid w:val="00772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25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02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7E17"/>
  </w:style>
  <w:style w:type="paragraph" w:styleId="a8">
    <w:name w:val="No Spacing"/>
    <w:uiPriority w:val="1"/>
    <w:qFormat/>
    <w:rsid w:val="00027E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2</cp:revision>
  <dcterms:created xsi:type="dcterms:W3CDTF">2023-03-29T13:39:00Z</dcterms:created>
  <dcterms:modified xsi:type="dcterms:W3CDTF">2023-03-29T13:39:00Z</dcterms:modified>
</cp:coreProperties>
</file>